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5130"/>
        <w:gridCol w:w="1980"/>
      </w:tblGrid>
      <w:tr w:rsidR="00284940">
        <w:tc>
          <w:tcPr>
            <w:tcW w:w="2695" w:type="dxa"/>
          </w:tcPr>
          <w:p w:rsidR="00284940" w:rsidRDefault="00DA54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28"/>
              </w:rPr>
            </w:pPr>
            <w:r>
              <w:rPr>
                <w:sz w:val="28"/>
              </w:rPr>
              <w:t>Opponent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</w:tr>
      <w:tr w:rsidR="00284940">
        <w:tc>
          <w:tcPr>
            <w:tcW w:w="2695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March 12</w:t>
            </w:r>
            <w:r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>-14</w:t>
            </w:r>
            <w:r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Oasis of the Desert Van Horn Tourn.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TBD</w:t>
            </w:r>
          </w:p>
        </w:tc>
      </w:tr>
      <w:tr w:rsidR="00284940">
        <w:tc>
          <w:tcPr>
            <w:tcW w:w="2695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Tues, March 24</w:t>
            </w:r>
            <w:r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vs. El Paso Da Vinci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7:00</w:t>
            </w:r>
          </w:p>
        </w:tc>
      </w:tr>
      <w:tr w:rsidR="00284940">
        <w:tc>
          <w:tcPr>
            <w:tcW w:w="2695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Sat, March 28</w:t>
            </w:r>
            <w:r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@ Eldorado (DH)*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12:00, TBD</w:t>
            </w:r>
          </w:p>
        </w:tc>
      </w:tr>
      <w:tr w:rsidR="00284940">
        <w:tc>
          <w:tcPr>
            <w:tcW w:w="2695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Tues, March 31</w:t>
            </w:r>
            <w:r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@ Ft. Hancock*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6:00</w:t>
            </w:r>
          </w:p>
        </w:tc>
      </w:tr>
      <w:tr w:rsidR="00284940">
        <w:tc>
          <w:tcPr>
            <w:tcW w:w="2695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Fri, April 3</w:t>
            </w:r>
            <w:r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vs Ft. Hancock*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6:00 </w:t>
            </w:r>
          </w:p>
        </w:tc>
      </w:tr>
      <w:tr w:rsidR="00284940">
        <w:tc>
          <w:tcPr>
            <w:tcW w:w="2695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Sat,</w:t>
            </w:r>
            <w:r>
              <w:rPr>
                <w:sz w:val="32"/>
              </w:rPr>
              <w:t xml:space="preserve"> April 18</w:t>
            </w:r>
            <w:r>
              <w:rPr>
                <w:sz w:val="32"/>
                <w:vertAlign w:val="superscript"/>
              </w:rPr>
              <w:t>th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 xml:space="preserve">@ </w:t>
            </w:r>
            <w:proofErr w:type="spellStart"/>
            <w:r>
              <w:rPr>
                <w:sz w:val="32"/>
              </w:rPr>
              <w:t>Christoval</w:t>
            </w:r>
            <w:proofErr w:type="spellEnd"/>
            <w:r>
              <w:rPr>
                <w:sz w:val="32"/>
              </w:rPr>
              <w:t xml:space="preserve"> (DH)*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12:00, TBD</w:t>
            </w:r>
          </w:p>
        </w:tc>
      </w:tr>
      <w:tr w:rsidR="00284940">
        <w:tc>
          <w:tcPr>
            <w:tcW w:w="2695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Tues, April 21</w:t>
            </w:r>
            <w:r>
              <w:rPr>
                <w:sz w:val="32"/>
                <w:vertAlign w:val="superscript"/>
              </w:rPr>
              <w:t>st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 xml:space="preserve">@ </w:t>
            </w:r>
            <w:proofErr w:type="spellStart"/>
            <w:r>
              <w:rPr>
                <w:sz w:val="32"/>
              </w:rPr>
              <w:t>McCamey</w:t>
            </w:r>
            <w:proofErr w:type="spellEnd"/>
            <w:r>
              <w:rPr>
                <w:sz w:val="32"/>
              </w:rPr>
              <w:t>*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6:00</w:t>
            </w:r>
          </w:p>
        </w:tc>
      </w:tr>
      <w:tr w:rsidR="00284940">
        <w:tc>
          <w:tcPr>
            <w:tcW w:w="2695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Fri, April 16</w:t>
            </w:r>
            <w:r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vs. McCamey*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6:00 </w:t>
            </w:r>
          </w:p>
        </w:tc>
      </w:tr>
      <w:tr w:rsidR="00284940">
        <w:tc>
          <w:tcPr>
            <w:tcW w:w="2695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Tues, April 28</w:t>
            </w:r>
            <w:r>
              <w:rPr>
                <w:sz w:val="32"/>
                <w:vertAlign w:val="superscript"/>
              </w:rPr>
              <w:t>th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vs. Ozona* &amp;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6:00</w:t>
            </w:r>
          </w:p>
        </w:tc>
      </w:tr>
      <w:tr w:rsidR="00284940">
        <w:tc>
          <w:tcPr>
            <w:tcW w:w="2695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May, May 1</w:t>
            </w:r>
            <w:r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130" w:type="dxa"/>
          </w:tcPr>
          <w:p w:rsidR="00284940" w:rsidRDefault="00DA54CD">
            <w:pPr>
              <w:rPr>
                <w:sz w:val="32"/>
              </w:rPr>
            </w:pPr>
            <w:r>
              <w:rPr>
                <w:sz w:val="32"/>
              </w:rPr>
              <w:t>@ Ozona*</w:t>
            </w:r>
          </w:p>
        </w:tc>
        <w:tc>
          <w:tcPr>
            <w:tcW w:w="1980" w:type="dxa"/>
          </w:tcPr>
          <w:p w:rsidR="00284940" w:rsidRDefault="00DA54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6:00</w:t>
            </w:r>
          </w:p>
        </w:tc>
      </w:tr>
    </w:tbl>
    <w:p w:rsidR="00284940" w:rsidRPr="003F2047" w:rsidRDefault="003F2047" w:rsidP="003F204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F3000C" wp14:editId="4D55BC9A">
            <wp:simplePos x="0" y="0"/>
            <wp:positionH relativeFrom="margin">
              <wp:align>center</wp:align>
            </wp:positionH>
            <wp:positionV relativeFrom="paragraph">
              <wp:posOffset>-2774188</wp:posOffset>
            </wp:positionV>
            <wp:extent cx="2682240" cy="22523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4CD">
        <w:rPr>
          <w:sz w:val="20"/>
        </w:rPr>
        <w:t>vs.- Home game, @-Away game</w:t>
      </w:r>
    </w:p>
    <w:p w:rsidR="00284940" w:rsidRDefault="00DA54CD">
      <w:pPr>
        <w:jc w:val="center"/>
        <w:rPr>
          <w:sz w:val="20"/>
        </w:rPr>
      </w:pPr>
      <w:r>
        <w:rPr>
          <w:sz w:val="20"/>
        </w:rPr>
        <w:t>* – District Game, &amp; – Senior Night</w:t>
      </w:r>
    </w:p>
    <w:p w:rsidR="00284940" w:rsidRDefault="00DA54CD">
      <w:pPr>
        <w:jc w:val="center"/>
        <w:rPr>
          <w:sz w:val="20"/>
        </w:rPr>
      </w:pPr>
      <w:r>
        <w:rPr>
          <w:sz w:val="20"/>
        </w:rPr>
        <w:t>DH-</w:t>
      </w:r>
      <w:r>
        <w:rPr>
          <w:sz w:val="20"/>
        </w:rPr>
        <w:t xml:space="preserve"> Double Header Games,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game will start 30 mins after the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game</w:t>
      </w:r>
    </w:p>
    <w:p w:rsidR="00284940" w:rsidRDefault="00284940">
      <w:pPr>
        <w:jc w:val="center"/>
        <w:rPr>
          <w:sz w:val="24"/>
        </w:rPr>
      </w:pPr>
    </w:p>
    <w:p w:rsidR="00284940" w:rsidRDefault="00DA54CD">
      <w:pPr>
        <w:jc w:val="center"/>
        <w:rPr>
          <w:sz w:val="24"/>
        </w:rPr>
      </w:pPr>
      <w:r>
        <w:rPr>
          <w:sz w:val="24"/>
        </w:rPr>
        <w:t>Head Coach: Armando Ortega</w:t>
      </w:r>
    </w:p>
    <w:p w:rsidR="00284940" w:rsidRDefault="00284940">
      <w:pPr>
        <w:jc w:val="center"/>
        <w:rPr>
          <w:sz w:val="24"/>
        </w:rPr>
      </w:pPr>
      <w:bookmarkStart w:id="0" w:name="_GoBack"/>
      <w:bookmarkEnd w:id="0"/>
    </w:p>
    <w:p w:rsidR="00284940" w:rsidRDefault="00DA54CD">
      <w:pPr>
        <w:jc w:val="center"/>
        <w:rPr>
          <w:sz w:val="24"/>
        </w:rPr>
      </w:pPr>
      <w:r>
        <w:rPr>
          <w:sz w:val="24"/>
        </w:rPr>
        <w:t>CCAISD Administration</w:t>
      </w:r>
    </w:p>
    <w:p w:rsidR="00284940" w:rsidRDefault="00DA54CD">
      <w:pPr>
        <w:jc w:val="center"/>
        <w:rPr>
          <w:sz w:val="24"/>
        </w:rPr>
      </w:pPr>
      <w:r>
        <w:rPr>
          <w:sz w:val="24"/>
        </w:rPr>
        <w:t>Superintendent: Mr. Ken Baugh</w:t>
      </w:r>
    </w:p>
    <w:p w:rsidR="00284940" w:rsidRDefault="00DA54CD">
      <w:pPr>
        <w:jc w:val="center"/>
        <w:rPr>
          <w:sz w:val="24"/>
        </w:rPr>
      </w:pPr>
      <w:r>
        <w:rPr>
          <w:sz w:val="24"/>
        </w:rPr>
        <w:t>Athletic Director: Coach Brock Tyrrell</w:t>
      </w:r>
    </w:p>
    <w:p w:rsidR="00284940" w:rsidRDefault="00DA54CD">
      <w:pPr>
        <w:jc w:val="center"/>
        <w:rPr>
          <w:sz w:val="24"/>
        </w:rPr>
      </w:pPr>
      <w:r>
        <w:rPr>
          <w:sz w:val="24"/>
        </w:rPr>
        <w:t>Principal: Mr. Charles Gonzalez</w:t>
      </w:r>
    </w:p>
    <w:sectPr w:rsidR="00284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CD" w:rsidRDefault="00DA54CD" w:rsidP="006F119B">
      <w:pPr>
        <w:spacing w:after="0" w:line="240" w:lineRule="auto"/>
      </w:pPr>
      <w:r>
        <w:separator/>
      </w:r>
    </w:p>
  </w:endnote>
  <w:endnote w:type="continuationSeparator" w:id="0">
    <w:p w:rsidR="00DA54CD" w:rsidRDefault="00DA54CD" w:rsidP="006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CD" w:rsidRDefault="00DA54CD" w:rsidP="006F119B">
      <w:pPr>
        <w:spacing w:after="0" w:line="240" w:lineRule="auto"/>
      </w:pPr>
      <w:r>
        <w:separator/>
      </w:r>
    </w:p>
  </w:footnote>
  <w:footnote w:type="continuationSeparator" w:id="0">
    <w:p w:rsidR="00DA54CD" w:rsidRDefault="00DA54CD" w:rsidP="006F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9B" w:rsidRPr="006F119B" w:rsidRDefault="00DD0578" w:rsidP="006F119B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2020</w:t>
    </w:r>
    <w:r w:rsidR="006F119B">
      <w:rPr>
        <w:sz w:val="48"/>
        <w:szCs w:val="48"/>
      </w:rPr>
      <w:t xml:space="preserve"> Van Horn Eagle Baseball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073B"/>
    <w:multiLevelType w:val="hybridMultilevel"/>
    <w:tmpl w:val="8E92E136"/>
    <w:lvl w:ilvl="0" w:tplc="CADE478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48C9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76EA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9032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00E1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120E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44D7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00D6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D481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B"/>
    <w:rsid w:val="00006D94"/>
    <w:rsid w:val="00157B96"/>
    <w:rsid w:val="001A6998"/>
    <w:rsid w:val="001B4F61"/>
    <w:rsid w:val="001B6924"/>
    <w:rsid w:val="002747E3"/>
    <w:rsid w:val="00284940"/>
    <w:rsid w:val="003F2047"/>
    <w:rsid w:val="005B1D30"/>
    <w:rsid w:val="006B53C6"/>
    <w:rsid w:val="006D2BD3"/>
    <w:rsid w:val="006F119B"/>
    <w:rsid w:val="00741915"/>
    <w:rsid w:val="00781704"/>
    <w:rsid w:val="00795842"/>
    <w:rsid w:val="0088770D"/>
    <w:rsid w:val="008977FB"/>
    <w:rsid w:val="008E64D8"/>
    <w:rsid w:val="00A727E6"/>
    <w:rsid w:val="00B04928"/>
    <w:rsid w:val="00B86394"/>
    <w:rsid w:val="00BF5D5C"/>
    <w:rsid w:val="00C216C9"/>
    <w:rsid w:val="00C76B2E"/>
    <w:rsid w:val="00C9588D"/>
    <w:rsid w:val="00CC36CA"/>
    <w:rsid w:val="00D94485"/>
    <w:rsid w:val="00DA54CD"/>
    <w:rsid w:val="00DD01B8"/>
    <w:rsid w:val="00DD0578"/>
    <w:rsid w:val="00F5229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FF38"/>
  <w15:docId w15:val="{9F030502-ED2C-441D-9065-C56A598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9B"/>
  </w:style>
  <w:style w:type="paragraph" w:styleId="Footer">
    <w:name w:val="footer"/>
    <w:basedOn w:val="Normal"/>
    <w:link w:val="FooterChar"/>
    <w:uiPriority w:val="99"/>
    <w:unhideWhenUsed/>
    <w:rsid w:val="006F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9B"/>
  </w:style>
  <w:style w:type="table" w:styleId="TableGrid">
    <w:name w:val="Table Grid"/>
    <w:basedOn w:val="TableNormal"/>
    <w:uiPriority w:val="39"/>
    <w:rsid w:val="0078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Culberson County-Allamoore ISD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M. Martinez</dc:creator>
  <cp:keywords/>
  <dc:description/>
  <cp:lastModifiedBy>Juan M. Martinez</cp:lastModifiedBy>
  <cp:revision>5</cp:revision>
  <dcterms:created xsi:type="dcterms:W3CDTF">2019-09-11T14:37:00Z</dcterms:created>
  <dcterms:modified xsi:type="dcterms:W3CDTF">2020-01-17T15:16:00Z</dcterms:modified>
</cp:coreProperties>
</file>